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A53D7" w14:textId="77777777" w:rsidR="0059213F" w:rsidRPr="0059213F" w:rsidRDefault="0059213F" w:rsidP="0059213F">
      <w:pPr>
        <w:rPr>
          <w:b/>
          <w:bCs/>
        </w:rPr>
      </w:pPr>
      <w:r w:rsidRPr="0059213F">
        <w:rPr>
          <w:b/>
          <w:bCs/>
        </w:rPr>
        <w:t>T &amp; Cs</w:t>
      </w:r>
    </w:p>
    <w:p w14:paraId="51FF23D0" w14:textId="69342AA1" w:rsidR="0059213F" w:rsidRDefault="0059213F" w:rsidP="0059213F">
      <w:r>
        <w:t xml:space="preserve">By registering for a guaranteed charity place with </w:t>
      </w:r>
      <w:r>
        <w:t>Hampshire &amp; Isle of Wight Wildlife Trust (HIWWT)</w:t>
      </w:r>
      <w:r>
        <w:t xml:space="preserve"> in the 2021 Virgin Money London Marathon, you are agreeing to the below terms and conditions.</w:t>
      </w:r>
    </w:p>
    <w:p w14:paraId="614047B7" w14:textId="44A57378" w:rsidR="0059213F" w:rsidRDefault="0059213F" w:rsidP="0059213F">
      <w:r>
        <w:t xml:space="preserve">Before registering for this event, you should be fit to participate. If you are unsure about this in any way, you should seek medical advice. You should inform </w:t>
      </w:r>
      <w:r>
        <w:t>HIWWT</w:t>
      </w:r>
      <w:r>
        <w:t xml:space="preserve"> and the event organisers of any pre-existing medical conditions, as well as any that arise after registration, that may affect your participation.</w:t>
      </w:r>
    </w:p>
    <w:p w14:paraId="7A0C0F25" w14:textId="50CDBF86" w:rsidR="0059213F" w:rsidRDefault="0059213F" w:rsidP="0059213F">
      <w:r>
        <w:t xml:space="preserve">If accepted to run </w:t>
      </w:r>
      <w:r>
        <w:t xml:space="preserve">for HIWWT </w:t>
      </w:r>
      <w:r>
        <w:t xml:space="preserve">you will be asked to pay a registration fee of £100. The registration fee is non-refundable; it cannot be used towards your sponsorship pledge and must be paid within 7 days of receiving the email request to pay. If you have not paid within 7 days, we will assume you no longer want </w:t>
      </w:r>
      <w:r>
        <w:t>the</w:t>
      </w:r>
      <w:r>
        <w:t xml:space="preserve"> </w:t>
      </w:r>
      <w:proofErr w:type="gramStart"/>
      <w:r>
        <w:t>place</w:t>
      </w:r>
      <w:proofErr w:type="gramEnd"/>
      <w:r>
        <w:t xml:space="preserve"> and your application may not be taken any further.</w:t>
      </w:r>
    </w:p>
    <w:p w14:paraId="3BADEC36" w14:textId="11E89F99" w:rsidR="0059213F" w:rsidRDefault="0059213F" w:rsidP="0059213F">
      <w:r>
        <w:t>You acknowledge this is a fundraising event and pledge to raise the minimum sponsorship promise of £</w:t>
      </w:r>
      <w:r>
        <w:t>1</w:t>
      </w:r>
      <w:r>
        <w:t>,</w:t>
      </w:r>
      <w:r>
        <w:t>9</w:t>
      </w:r>
      <w:r>
        <w:t xml:space="preserve">00, excluding Gift Aid no later than 3rd November 2021. Your place can only be used to fundraise for </w:t>
      </w:r>
      <w:r>
        <w:t>HIWWT</w:t>
      </w:r>
      <w:r>
        <w:t xml:space="preserve"> and by accepting a gold bond charity place you understand that </w:t>
      </w:r>
      <w:r>
        <w:t>HIWWT</w:t>
      </w:r>
      <w:r>
        <w:t xml:space="preserve"> has the right to withdraw your place at any time, if they consider that you are not actively fundraising and committed to raising the pledged sponsorship.</w:t>
      </w:r>
    </w:p>
    <w:p w14:paraId="1A4BB181" w14:textId="77777777" w:rsidR="0059213F" w:rsidRDefault="0059213F" w:rsidP="0059213F">
      <w:r>
        <w:t>If you have not started fundraising and raised a minimum of £500 by June 31st</w:t>
      </w:r>
      <w:proofErr w:type="gramStart"/>
      <w:r>
        <w:t xml:space="preserve"> 2021</w:t>
      </w:r>
      <w:proofErr w:type="gramEnd"/>
      <w:r>
        <w:t xml:space="preserve"> you may be at risk of losing your place.</w:t>
      </w:r>
    </w:p>
    <w:p w14:paraId="64E56C31" w14:textId="6DAA5100" w:rsidR="0059213F" w:rsidRDefault="0059213F" w:rsidP="0059213F">
      <w:r>
        <w:t xml:space="preserve">The money raised through the event is unrestricted and will be used by </w:t>
      </w:r>
      <w:r>
        <w:t>HIWWT</w:t>
      </w:r>
      <w:r>
        <w:t xml:space="preserve"> in the best way</w:t>
      </w:r>
      <w:r>
        <w:t xml:space="preserve"> to create a wilder future</w:t>
      </w:r>
      <w:r>
        <w:t>.</w:t>
      </w:r>
    </w:p>
    <w:p w14:paraId="507474D5" w14:textId="01964AED" w:rsidR="0059213F" w:rsidRDefault="0059213F" w:rsidP="0059213F">
      <w:r>
        <w:t xml:space="preserve">Should you need to withdraw for any reason, you acknowledge that you will contact </w:t>
      </w:r>
      <w:r>
        <w:t>HIWWT</w:t>
      </w:r>
      <w:r>
        <w:t xml:space="preserve"> immediately. Your place will not automatically defer to the 2022 </w:t>
      </w:r>
      <w:r>
        <w:t xml:space="preserve">Virgin Money </w:t>
      </w:r>
      <w:r>
        <w:t xml:space="preserve">London Marathon. You will send all sponsorship forms and money collected directly to </w:t>
      </w:r>
      <w:r>
        <w:t>HIWWT</w:t>
      </w:r>
      <w:r>
        <w:t xml:space="preserve"> and notify your sponsors that you are no longer taking part. Any sponsorship monies to be refunded can only be done so in writing on the request of the sponsor and will be refunded directly to that sponsor, not the participant.</w:t>
      </w:r>
    </w:p>
    <w:p w14:paraId="1EB2F1D6" w14:textId="6B674108" w:rsidR="0059213F" w:rsidRDefault="0059213F" w:rsidP="0059213F">
      <w:r>
        <w:t xml:space="preserve">If the </w:t>
      </w:r>
      <w:r>
        <w:t xml:space="preserve">Virgin Money </w:t>
      </w:r>
      <w:r>
        <w:t>London Marathon</w:t>
      </w:r>
      <w:r>
        <w:t xml:space="preserve"> 2021</w:t>
      </w:r>
      <w:r>
        <w:t xml:space="preserve"> is cancelled for any reason, either by London Marathon Events or on the advice or instruction of the Government, then we will adopt and follow the advice that will be subsequently given by the London Marathon</w:t>
      </w:r>
      <w:r>
        <w:t xml:space="preserve"> Events team</w:t>
      </w:r>
      <w:r>
        <w:t>, keeping our runners informed and updated at each stage of the proceedings.</w:t>
      </w:r>
    </w:p>
    <w:p w14:paraId="51F46C24" w14:textId="77777777" w:rsidR="0059213F" w:rsidRDefault="0059213F" w:rsidP="0059213F">
      <w:r>
        <w:t xml:space="preserve">You acknowledge that you must only use lawful means to fundraise for the charity and must not do anything which </w:t>
      </w:r>
      <w:proofErr w:type="gramStart"/>
      <w:r>
        <w:t>harms, or</w:t>
      </w:r>
      <w:proofErr w:type="gramEnd"/>
      <w:r>
        <w:t xml:space="preserve"> is likely to harm the charity’s reputation.</w:t>
      </w:r>
    </w:p>
    <w:p w14:paraId="0A4F9104" w14:textId="753E4902" w:rsidR="0059213F" w:rsidRDefault="0059213F" w:rsidP="0059213F">
      <w:r>
        <w:t xml:space="preserve">You acknowledge that </w:t>
      </w:r>
      <w:r>
        <w:t>HIWWT</w:t>
      </w:r>
      <w:r>
        <w:t xml:space="preserve"> gold bond places are a cost to </w:t>
      </w:r>
      <w:r>
        <w:t>HIWWT</w:t>
      </w:r>
      <w:r>
        <w:t xml:space="preserve"> and therefore failure to raise any money for the charity will be at the charity’s loss.</w:t>
      </w:r>
    </w:p>
    <w:p w14:paraId="297AFCDA" w14:textId="02FB66FD" w:rsidR="0059213F" w:rsidRDefault="0059213F" w:rsidP="0059213F">
      <w:r>
        <w:t xml:space="preserve">You acknowledge that you will be contacted by email, phone, </w:t>
      </w:r>
      <w:proofErr w:type="gramStart"/>
      <w:r>
        <w:t>SMS</w:t>
      </w:r>
      <w:proofErr w:type="gramEnd"/>
      <w:r>
        <w:t xml:space="preserve"> and post in relation to the </w:t>
      </w:r>
      <w:r>
        <w:t xml:space="preserve">Virgin Money </w:t>
      </w:r>
      <w:r>
        <w:t xml:space="preserve">London Marathon to ensure </w:t>
      </w:r>
      <w:r>
        <w:t>HIWWT</w:t>
      </w:r>
      <w:r>
        <w:t xml:space="preserve"> can deliver the necessary administration and communication required to complete your successful participation in the event.</w:t>
      </w:r>
    </w:p>
    <w:p w14:paraId="6E430C16" w14:textId="77777777" w:rsidR="0059213F" w:rsidRDefault="0059213F" w:rsidP="0059213F">
      <w:r>
        <w:t>The information you provide will be treated confidentially and consent to your personal information will be used in the capacity stated.</w:t>
      </w:r>
    </w:p>
    <w:p w14:paraId="1D33A07B" w14:textId="55518B93" w:rsidR="0059213F" w:rsidRDefault="0059213F" w:rsidP="0059213F">
      <w:r>
        <w:lastRenderedPageBreak/>
        <w:t xml:space="preserve">You acknowledge that by joining Team </w:t>
      </w:r>
      <w:r>
        <w:t>HIWWT</w:t>
      </w:r>
      <w:r>
        <w:t>, you consent to the charity using photographs and video footage of you from training days and race day in their promotional materials for publicising future events and the work of the charity, examples include our web site and social media.</w:t>
      </w:r>
    </w:p>
    <w:p w14:paraId="2E5080B4" w14:textId="60A04528" w:rsidR="0059213F" w:rsidRDefault="0059213F" w:rsidP="0059213F">
      <w:r>
        <w:t>You must be 18 years or over on the day of the race, Sunday 3rd October 2021.</w:t>
      </w:r>
    </w:p>
    <w:sectPr w:rsidR="00592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3F"/>
    <w:rsid w:val="00592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CAEF"/>
  <w15:chartTrackingRefBased/>
  <w15:docId w15:val="{CBC2991C-6CE6-4E4A-B11D-48B844E2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Duma</dc:creator>
  <cp:keywords/>
  <dc:description/>
  <cp:lastModifiedBy>Michelle Duma</cp:lastModifiedBy>
  <cp:revision>1</cp:revision>
  <dcterms:created xsi:type="dcterms:W3CDTF">2021-02-12T17:13:00Z</dcterms:created>
  <dcterms:modified xsi:type="dcterms:W3CDTF">2021-02-12T17:19:00Z</dcterms:modified>
</cp:coreProperties>
</file>